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 : രണ്ടു വീടുകൾ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7:24-27; ലൂക്കോസ് 6:46-49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ബുദ്ധിയുള്ള പണിക്കാരൻ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പാറമേൽ പണിതു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ബുദ്ധിയില്ലാത്ത പണിക്കാരൻ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മണലിൽ പണിതു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മഴയും കാറ്റും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രണ്ടു വീടുകളുടെയും അടുക്കൽ വന്നു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യേശുവിന്റെ വചനങ്ങൾ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കേട്ട് അവ ചെയ്യുക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ബുദ്ധിയുള്ള പണിക്കാരൻ → പാറമേൽ പണിതു</w:t>
      </w:r>
      <w:r>
        <w:br/>
      </w:r>
      <w:r>
        <w:rPr>
          <w:rFonts w:ascii="Nirmala UI" w:hAnsi="Nirmala UI" w:cs="Nirmala UI"/>
        </w:rPr>
        <w:t xml:space="preserve">ബുദ്ധിയില്ലാത്ത പണിക്കാരൻ → മണലിൽ പണിതു</w:t>
      </w:r>
      <w:r>
        <w:br/>
      </w:r>
      <w:r>
        <w:rPr>
          <w:rFonts w:ascii="Nirmala UI" w:hAnsi="Nirmala UI" w:cs="Nirmala UI"/>
        </w:rPr>
        <w:t xml:space="preserve">മഴയും കാറ്റും → രണ്ടു വീടുകളുടെയും അടുക്കൽ വന്നു</w:t>
      </w:r>
      <w:r>
        <w:br/>
      </w:r>
      <w:r>
        <w:rPr>
          <w:rFonts w:ascii="Nirmala UI" w:hAnsi="Nirmala UI" w:cs="Nirmala UI"/>
        </w:rPr>
        <w:t xml:space="preserve">യേശുവിന്റെ വചനങ്ങൾ → കേട്ട് അവ ചെയ്യുക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ബുദ്ധിമാൻ തന്റെ വീട് (പാറമേൽ / മണലിൽ) പണിതു.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പാറമേൽ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മണലിലെ വീട് (നിന്നു / വീണു).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വീണു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ബുദ്ധിയുള്ള വ്യക്തി യേശുവിന്റെ വചനങ്ങൾ (കേട്ട് അനുസരിക്കുന്നു / കേൾക്കുക മാത്രം ചെയ്യുന്നു).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കേട്ട് അനുസരിക്കുന്നു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അനുസരിക്കുന്നുവോ ഇല്ലയോ? അ/ഇ</w:t>
      </w:r>
    </w:p>
    <w:p>
      <w:pPr>
        <w:spacing w:after="60"/>
      </w:pPr>
      <w:r>
        <w:rPr>
          <w:rFonts w:ascii="Nirmala UI" w:hAnsi="Nirmala UI" w:cs="Nirmala UI"/>
        </w:rPr>
        <w:t xml:space="preserve">അനുസരിക്കുന്നതിന് ‘അ’ എന്നും അനുസരിക്കാത്തതിന് ‘ഇ’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അമ്മ “ഇപ്പോൾ വീട്ടിൽ വരൂ” എന്നു പറയുന്നു, ഞാൻ ഉടനെ വരുന്നു.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പോകരുതെന്നു പറഞ്ഞിട്ടും ഞാൻ നദിക്കരയിൽ പോകുന്നു.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എന്റെ സൺഡേ സ്കൂൾ അധ്യാപകനെ ശ്രദ്ധിക്കുന്നു.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വീട് നിന്നതും മറ്റേത് വീണതും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ഒന്നിന് പാറകൊണ്ടുള്ള ഉറച്ച അടിസ്ഥാനമുണ്ടായിരുന്നു; മറ്റേത് മണലിൽ പണിതതായിരുന്നു.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യേശുവിന്റെ വചനങ്ങളിൽ പണിയുക എന്നതിന്റെ അർത്ഥമെന്ത്?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അവനെ ശ്രദ്ധിക്കുകയും അവൻ പറയുന്നത് ചെയ്യുകയും ചെയ്യുക.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ആദ്യം അനുസരിക്കേണ്ടത് ആരെയാണ്?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നമ്മുടെ മാതാപിതാക്കളെയും പരിപാലകരെയും.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7:24 — “ഈ എന്റെ വചനങ്ങളെ കേട്ടു ചെയ്യുന്ന ഏവനും പാറമേൽ വീടു പണിത ബുദ്ധിമാനോടു തുല്യൻ.”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1:22 — “വചനം കേൾക്കുന്നവർ മാത്രമാകാതെ അതു ചെയ്യുന്നവരും ആയി നിങ്ങളെത്തന്നേ ചതിക്കാതിരിപ്പിൻ.”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