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ഗുരു പറയുന്നു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കുട്ടി അധ്യാപകനാകുകയും “രണ്ടു തവണ കൈയടിക്കുക” പോലുള്ള എളുപ്പമുള്ള നിർദ്ദേശങ്ങൾ നൽകുകയും ചെയ്യുന്നു.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അധ്യാപകൻ “യേശു പറയുന്നു” എന്നു പറയുമ്പോൾ മാത്രമേ ക്ലാസ്സ് അത് ചെയ്യാവൂ.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ഓരോ റൗണ്ടിനു ശേഷവും അധ്യാപകനെ മാറ്റുക.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നല്ല ഗുരുവിനെ നാം ശ്രദ്ധയോടെ കേൾക്കുന്നു.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കഥാവൃത്തം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വൃത്താകൃതിയിൽ ഇരിക്കുക.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അധ്യാപകൻ ഒരു പൂവിനെക്കുറിച്ചോ പക്ഷിയെക്കുറിച്ചോ ഒരു ചെറിയ കഥ തുടങ്ങുന്നു.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ഓരോ കുട്ടിയും ഒരു വാക്യം ചേർക്കുകയും അത് ദൈവത്തെക്കുറിച്ച് എന്തു പഠിപ്പിക്കുന്നുവെന്നു പറയുകയും ചെയ്യുന്നു.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ദൈവത്തെക്കുറിച്ചു പഠിപ്പിക്കാൻ യേശു ദൈനംദിന വസ്തുക്കളെ ഉപയോഗിച്ചു.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