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ശിംശോൻ ഫെലിസ്ത്യരെ നശിപ്പിക്കുന്നു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16:21-30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തടവിൽ വച്ച് ശിംശോൻ ദൈവത്തിങ്കലേക്കു തിരിഞ്ഞോ?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ശിംശോൻ പ്രാർത്ഥിച്ചപ്പോൾ ദൈവം അവനെ തള്ളിക്കളഞ്ഞോ?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സേവിക്കാനുള്ള പല അവസരങ്ങളും ശിംശോൻ പാഴാക്കിയോ?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പ്രാർത്ഥിച്ചു, ക്ഷമ, കരുണ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ശിംശോൻ സഹായത്തിനായി ദൈവത്തോട് ____________ 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പ്രാർത്ഥിച്ചു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ചോദിക്കുന്നവരോട് ദൈവം ____________ കാണിക്കുന്നു.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കരുണ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തെറ്റു ചെയ്യുമ്പോൾ നാം ____________ ചോദിക്കണം.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ക്ഷമ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ബലഹീനരെയും നിസ്സഹായരെയും പരിഹസിച്ചത് ആര്?</w:t>
      </w:r>
      <w:r>
        <w:br/>
      </w:r>
      <w:r>
        <w:rPr>
          <w:rFonts w:ascii="Nirmala UI" w:hAnsi="Nirmala UI" w:cs="Nirmala UI"/>
        </w:rPr>
        <w:t xml:space="preserve">a) ഫെലിസ്ത്യ നേതാക്കൾ     b) ദെബോരാ     c) ഗിദെയോൻ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ഫെലിസ്ത്യ നേതാക്കൾ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ദൈവത്തെക്കുറിച്ച് നാം എന്തു പഠിക്കുന്നു?</w:t>
      </w:r>
      <w:r>
        <w:br/>
      </w:r>
      <w:r>
        <w:rPr>
          <w:rFonts w:ascii="Nirmala UI" w:hAnsi="Nirmala UI" w:cs="Nirmala UI"/>
        </w:rPr>
        <w:t xml:space="preserve">a) അവൻ നമ്മെ കൈവിടുന്നു     b) അവങ്കലേക്കു തിരിയാൻ ഒരിക്കലും വൈകിയിട്ടില്ല     c) അവൻ മന്ദനാണ്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അവങ്കലേക്കു തിരിയാൻ ഒരിക്കലും വൈകിയിട്ടില്ല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ദൈവത്തിങ്കലേക്കു തിരിയാൻ എപ്പോഴെങ്കിലും വൈകിപ്പോകുമോ?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ഇല്ല. ആത്മാർത്ഥമായി പശ്ചാത്തപിക്കുന്നവരോട് അവൻ ക്ഷമിക്കുന്നു.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അവസരങ്ങൾ പാഴാക്കുന്നത് ദുഃഖകരമായത്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നമ്മെക്കൊണ്ട് ചെയ്യിക്കാൻ ആഗ്രഹിക്കുന്ന നല്ല കാര്യങ്ങൾ നമുക്ക് നഷ്ടപ്പെടുന്നു.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ബലഹീനനായ ഒരാളെ നമുക്ക്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ദയ കാണിക്കുക, ഒരിക്കലും അവരെ പരിഹസിക്കാതിരിക്കുക.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51:1 — “ദൈവമേ, നിന്റെ ദയപ്രകാരം എന്നോടു കരുണ തോന്നണമേ; നിന്റെ വലിയ കരുണപ്രകാരം എന്റെ അതിക്രമങ്ങളെ മായിച്ചുകളയണമേ.”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86:5 — “കർത്താവേ, നീ നല്ലവനും ക്ഷമിക്കുന്നവനും, നിന്നോടു വിളിച്ചപേക്ഷിക്കുന്ന എല്ലാവരോടും മഹാദയ ഉള്ളവനും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