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- 13 : ഗിദെയോനും കർത്താവിന്റെ ദൂതനും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ന്യായാധിപന്മാർ 6:1-23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ശരിയോ തെറ്റോ? ശ/തെ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ഗിദെയോൻ മുന്തിരിച്ചക്കിൽ പണിയെടുക്കുകയായിരുന്നു.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താൻ വളരെ പ്രധാനിയാണെന്ന് ഗിദെയോൻ കരുതി.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ദൂതൻ പറഞ്ഞു: “ദൈവം നിന്നോടുകൂടെ ഉണ്ടായിരിക്കും.”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മിദ്യാന്യർ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തന്റെ ധാന്യം ഒളിപ്പിച്ചു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ഗിദെയോൻ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അവനെ ധീരനായ യോദ്ധാവ് എന്നു വിളിച്ചു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ദൂതൻ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തീജ്വാലയായി ജ്വലിച്ചു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വഴിപാട്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ഇസ്രായേലിന്റെ വിളവ് എടുത്തുകൊണ്ടുപോയി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ബലഹീനരായി, ശക്തി, ഏറ്റവും ചെറിയവൻ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ഗിദെയോൻ തന്റെ കുടുംബത്തിൽ ____________ ആയിരുന്നു.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ദൈവത്തിന്റെ ____________ ബലഹീനതയിൽ പൂർണ്ണമാകുന്നു. __________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പലപ്പോഴും ____________ തോന്നുന്ന ആളുകളെ തിരഞ്ഞെടുക്കുന്നു.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ഗിദെയോൻ തന്റെ ഗോതമ്പ് ഒളിപ്പിച്ചത്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ഗിദെയോനെ തിരഞ്ഞെടുത്തത്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നിങ്ങൾ ചെറിയവരായിരുന്നാലും ദൈവത്തിനുവേണ്ടി നിങ്ങൾക്ക് എന്തു ചെയ്യാം?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2 കൊരിന്ത്യർ 12:9 — “എന്റെ കൃപ നിനക്കു മതി; ബലഹീനതയിൽ എന്റെ ശക്തി പൂർണ്ണതയിൽ എത്തുന്നു.”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ന്യായാധിപന്മാർ 6:16 — “യഹോവ അവനോട്: ഞാൻ നിന്നോടുകൂടെ ഇരിക്കും എന്നു അരുളിച്ചെയ്തു.”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