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ഇടയന്റെ തിരച്ചിൽ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മുറിയിൽ ചുറ്റും കടലാസ് ആടുകളെ ഒളിപ്പിക്കുക.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നഷ്ടപ്പെട്ട ആടുകളെ തിരയുന്ന ഇടയന്മാരാണ്.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കുട്ടിയും എത്ര കണ്ടെത്തി എന്ന് എണ്ണി “ദൈവത്തിന് സ്തുതി!” എന്ന് പറയുക.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ഇടയന്മാർ കുഞ്ഞായ യേശുവിനെ കണ്ടെത്താൻ തിടുക്കത്തിൽ പോയി.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സന്തോഷവാർത്ത കൈമാറുക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വൃത്തത്തിൽ ഒരു കുട്ടിയിൽ നിന്ന് അടുത്തയാളിലേക്ക് “യേശു ജനിച്ചു” എന്ന് മന്ത്രിക്കുക.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അവസാനത്തെ കുട്ടി അത് ഉറക്കെ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എല്ലാവരും ഒരുമിച്ച് ആർപ്പുവിളിക്കുന്നു.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യേശുവിനെക്കുറിച്ചുള്ള സന്തോഷവാർത്ത നാം മറ്റുള്ളവരോട് പറയണം.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